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 w:rsidR="00182C12">
        <w:rPr>
          <w:rFonts w:ascii="XCCW Joined 8a" w:hAnsi="XCCW Joined 8a"/>
          <w:b/>
          <w:color w:val="FF0000"/>
          <w:sz w:val="36"/>
          <w:szCs w:val="36"/>
        </w:rPr>
        <w:t>short ‘</w:t>
      </w:r>
      <w:proofErr w:type="spellStart"/>
      <w:r w:rsidR="00182C12">
        <w:rPr>
          <w:rFonts w:ascii="XCCW Joined 8a" w:hAnsi="XCCW Joined 8a"/>
          <w:b/>
          <w:color w:val="FF0000"/>
          <w:sz w:val="36"/>
          <w:szCs w:val="36"/>
        </w:rPr>
        <w:t>i</w:t>
      </w:r>
      <w:proofErr w:type="spellEnd"/>
      <w:r w:rsidR="00182C12">
        <w:rPr>
          <w:rFonts w:ascii="XCCW Joined 8a" w:hAnsi="XCCW Joined 8a"/>
          <w:b/>
          <w:color w:val="FF0000"/>
          <w:sz w:val="36"/>
          <w:szCs w:val="36"/>
        </w:rPr>
        <w:t>’ sound made with a ‘y’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182C12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th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82C12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82C12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82C12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ric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82C12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stem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82C12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mbol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182C12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pical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82C12" w:rsidRPr="003C7032" w:rsidTr="00CB17E7">
        <w:tc>
          <w:tcPr>
            <w:tcW w:w="2195" w:type="dxa"/>
          </w:tcPr>
          <w:p w:rsidR="00182C12" w:rsidRPr="00DE2529" w:rsidRDefault="00182C12" w:rsidP="002A1B0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Eg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pt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82C12" w:rsidRPr="003C7032" w:rsidTr="00CB17E7">
        <w:tc>
          <w:tcPr>
            <w:tcW w:w="2195" w:type="dxa"/>
          </w:tcPr>
          <w:p w:rsidR="00182C12" w:rsidRPr="00DE2529" w:rsidRDefault="00182C12" w:rsidP="007B57E8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ramid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82C12" w:rsidRPr="003C7032" w:rsidTr="00CB17E7">
        <w:tc>
          <w:tcPr>
            <w:tcW w:w="2195" w:type="dxa"/>
          </w:tcPr>
          <w:p w:rsidR="00182C12" w:rsidRPr="00DE2529" w:rsidRDefault="00182C12" w:rsidP="0004191D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m</w:t>
            </w:r>
            <w:r w:rsidRPr="00182C12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stery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82C12" w:rsidRPr="003C7032" w:rsidRDefault="00182C1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82C12" w:rsidRPr="003C7032" w:rsidRDefault="00182C1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14C65"/>
    <w:rsid w:val="00182C12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6A2DD2"/>
    <w:rsid w:val="006A33A3"/>
    <w:rsid w:val="00711244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C19EF"/>
    <w:rsid w:val="00A23E17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7</cp:revision>
  <dcterms:created xsi:type="dcterms:W3CDTF">2017-11-20T19:49:00Z</dcterms:created>
  <dcterms:modified xsi:type="dcterms:W3CDTF">2018-01-14T20:58:00Z</dcterms:modified>
</cp:coreProperties>
</file>